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1B" w:rsidRDefault="00FE4019" w:rsidP="00141B4C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52450" cy="791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1B" w:rsidRPr="00141B4C" w:rsidRDefault="00D6121B" w:rsidP="00141B4C">
      <w:pPr>
        <w:pStyle w:val="2"/>
        <w:rPr>
          <w:szCs w:val="28"/>
        </w:rPr>
      </w:pPr>
      <w:r>
        <w:t xml:space="preserve">АДМИНИСТРАЦИЯ КРИВОШЕИНСКОГО РАЙОНА </w:t>
      </w:r>
    </w:p>
    <w:p w:rsidR="00D6121B" w:rsidRPr="00141B4C" w:rsidRDefault="00296648" w:rsidP="00852AF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6121B" w:rsidRDefault="00D6121B" w:rsidP="00852AF4">
      <w:pPr>
        <w:pStyle w:val="ConsPlusTitle"/>
        <w:widowControl/>
        <w:jc w:val="center"/>
        <w:outlineLvl w:val="0"/>
      </w:pPr>
    </w:p>
    <w:p w:rsidR="00D6121B" w:rsidRDefault="0025356F" w:rsidP="00504F8E">
      <w:pPr>
        <w:pStyle w:val="ConsPlusTitle"/>
        <w:widowControl/>
        <w:outlineLvl w:val="0"/>
        <w:rPr>
          <w:b w:val="0"/>
        </w:rPr>
      </w:pPr>
      <w:r>
        <w:rPr>
          <w:b w:val="0"/>
        </w:rPr>
        <w:t>30</w:t>
      </w:r>
      <w:r w:rsidR="00FB3B1D">
        <w:rPr>
          <w:b w:val="0"/>
        </w:rPr>
        <w:t>.</w:t>
      </w:r>
      <w:r w:rsidR="00D6121B">
        <w:rPr>
          <w:b w:val="0"/>
        </w:rPr>
        <w:t>0</w:t>
      </w:r>
      <w:r w:rsidR="0092518E">
        <w:rPr>
          <w:b w:val="0"/>
        </w:rPr>
        <w:t>5</w:t>
      </w:r>
      <w:r w:rsidR="00296648">
        <w:rPr>
          <w:b w:val="0"/>
        </w:rPr>
        <w:t>.</w:t>
      </w:r>
      <w:r w:rsidR="00D6121B" w:rsidRPr="004A4EC1">
        <w:rPr>
          <w:b w:val="0"/>
        </w:rPr>
        <w:t>201</w:t>
      </w:r>
      <w:r w:rsidR="00296648">
        <w:rPr>
          <w:b w:val="0"/>
        </w:rPr>
        <w:t>6</w:t>
      </w:r>
      <w:r w:rsidR="00D6121B" w:rsidRPr="004A4EC1">
        <w:rPr>
          <w:b w:val="0"/>
        </w:rPr>
        <w:t xml:space="preserve"> </w:t>
      </w:r>
      <w:r w:rsidR="00296648">
        <w:rPr>
          <w:b w:val="0"/>
        </w:rPr>
        <w:t>г.</w:t>
      </w:r>
      <w:r w:rsidR="00D6121B">
        <w:rPr>
          <w:b w:val="0"/>
        </w:rPr>
        <w:t xml:space="preserve">                                                                                                                  </w:t>
      </w:r>
      <w:r w:rsidR="00FB3B1D">
        <w:rPr>
          <w:b w:val="0"/>
        </w:rPr>
        <w:t xml:space="preserve">      </w:t>
      </w:r>
      <w:r w:rsidR="00D6121B">
        <w:rPr>
          <w:b w:val="0"/>
        </w:rPr>
        <w:t xml:space="preserve">  №</w:t>
      </w:r>
      <w:r w:rsidR="00D6121B" w:rsidRPr="004A4EC1">
        <w:rPr>
          <w:b w:val="0"/>
        </w:rPr>
        <w:t xml:space="preserve"> </w:t>
      </w:r>
      <w:r w:rsidR="00E7056C">
        <w:rPr>
          <w:b w:val="0"/>
        </w:rPr>
        <w:t>176</w:t>
      </w:r>
    </w:p>
    <w:p w:rsidR="00D6121B" w:rsidRPr="009E3640" w:rsidRDefault="00D6121B" w:rsidP="00504F8E">
      <w:pPr>
        <w:jc w:val="center"/>
      </w:pPr>
      <w:r w:rsidRPr="009E3640">
        <w:t>с. Кривошеино</w:t>
      </w:r>
    </w:p>
    <w:p w:rsidR="00D6121B" w:rsidRPr="009E3640" w:rsidRDefault="00D6121B" w:rsidP="00504F8E">
      <w:pPr>
        <w:jc w:val="center"/>
      </w:pPr>
      <w:r w:rsidRPr="009E3640">
        <w:t>Томской области</w:t>
      </w:r>
    </w:p>
    <w:p w:rsidR="00D6121B" w:rsidRPr="004A4EC1" w:rsidRDefault="00D6121B" w:rsidP="00852AF4">
      <w:pPr>
        <w:pStyle w:val="ConsPlusTitle"/>
        <w:widowControl/>
        <w:jc w:val="center"/>
        <w:outlineLvl w:val="0"/>
        <w:rPr>
          <w:b w:val="0"/>
        </w:rPr>
      </w:pPr>
      <w:bookmarkStart w:id="0" w:name="_GoBack"/>
      <w:bookmarkEnd w:id="0"/>
    </w:p>
    <w:p w:rsidR="00D6121B" w:rsidRDefault="00D6121B" w:rsidP="00852AF4">
      <w:pPr>
        <w:pStyle w:val="ConsPlusTitle"/>
        <w:widowControl/>
        <w:jc w:val="center"/>
        <w:outlineLvl w:val="0"/>
      </w:pPr>
    </w:p>
    <w:p w:rsidR="008C58FD" w:rsidRPr="008C58FD" w:rsidRDefault="00D6121B" w:rsidP="00296648">
      <w:pPr>
        <w:pStyle w:val="ConsPlusTitle"/>
        <w:widowControl/>
        <w:jc w:val="center"/>
        <w:outlineLvl w:val="0"/>
        <w:rPr>
          <w:b w:val="0"/>
          <w:i/>
        </w:rPr>
      </w:pPr>
      <w:r>
        <w:rPr>
          <w:b w:val="0"/>
        </w:rPr>
        <w:t>О</w:t>
      </w:r>
      <w:r w:rsidR="00922909">
        <w:rPr>
          <w:b w:val="0"/>
        </w:rPr>
        <w:t xml:space="preserve"> признании </w:t>
      </w:r>
      <w:proofErr w:type="gramStart"/>
      <w:r w:rsidR="00922909">
        <w:rPr>
          <w:b w:val="0"/>
        </w:rPr>
        <w:t>утратившим</w:t>
      </w:r>
      <w:r w:rsidR="0025356F">
        <w:rPr>
          <w:b w:val="0"/>
        </w:rPr>
        <w:t>и</w:t>
      </w:r>
      <w:proofErr w:type="gramEnd"/>
      <w:r w:rsidR="00922909">
        <w:rPr>
          <w:b w:val="0"/>
        </w:rPr>
        <w:t xml:space="preserve"> силу </w:t>
      </w:r>
      <w:r>
        <w:rPr>
          <w:b w:val="0"/>
        </w:rPr>
        <w:t xml:space="preserve"> </w:t>
      </w:r>
      <w:r w:rsidR="0025356F">
        <w:rPr>
          <w:b w:val="0"/>
        </w:rPr>
        <w:t>постановлений</w:t>
      </w:r>
      <w:r w:rsidR="00922909">
        <w:rPr>
          <w:b w:val="0"/>
        </w:rPr>
        <w:t xml:space="preserve"> Администрации Кривошеинского района </w:t>
      </w:r>
    </w:p>
    <w:p w:rsidR="00D6121B" w:rsidRPr="004A4EC1" w:rsidRDefault="00D6121B" w:rsidP="00852AF4">
      <w:pPr>
        <w:autoSpaceDE w:val="0"/>
        <w:autoSpaceDN w:val="0"/>
        <w:adjustRightInd w:val="0"/>
        <w:jc w:val="center"/>
        <w:outlineLvl w:val="0"/>
      </w:pPr>
    </w:p>
    <w:p w:rsidR="00D6121B" w:rsidRDefault="00D6121B" w:rsidP="00852AF4">
      <w:pPr>
        <w:autoSpaceDE w:val="0"/>
        <w:autoSpaceDN w:val="0"/>
        <w:adjustRightInd w:val="0"/>
        <w:jc w:val="center"/>
        <w:outlineLvl w:val="0"/>
      </w:pPr>
    </w:p>
    <w:p w:rsidR="00922909" w:rsidRDefault="00024F53" w:rsidP="00024F53">
      <w:pPr>
        <w:autoSpaceDE w:val="0"/>
        <w:autoSpaceDN w:val="0"/>
        <w:adjustRightInd w:val="0"/>
        <w:ind w:firstLine="540"/>
        <w:jc w:val="both"/>
        <w:outlineLvl w:val="0"/>
      </w:pPr>
      <w:r>
        <w:t>В</w:t>
      </w:r>
      <w:r w:rsidRPr="00922909">
        <w:t xml:space="preserve"> целях приведения нормативных правовых актов Кривошеинского района в соответствие с действующим законодательством,</w:t>
      </w:r>
    </w:p>
    <w:p w:rsidR="00296648" w:rsidRDefault="00296648" w:rsidP="00852AF4">
      <w:pPr>
        <w:autoSpaceDE w:val="0"/>
        <w:autoSpaceDN w:val="0"/>
        <w:adjustRightInd w:val="0"/>
        <w:ind w:firstLine="540"/>
        <w:jc w:val="both"/>
        <w:outlineLvl w:val="0"/>
      </w:pPr>
    </w:p>
    <w:p w:rsidR="00024F53" w:rsidRDefault="00024F53" w:rsidP="00852AF4">
      <w:pPr>
        <w:autoSpaceDE w:val="0"/>
        <w:autoSpaceDN w:val="0"/>
        <w:adjustRightInd w:val="0"/>
        <w:ind w:firstLine="540"/>
        <w:jc w:val="both"/>
        <w:outlineLvl w:val="0"/>
      </w:pPr>
    </w:p>
    <w:p w:rsidR="00D6121B" w:rsidRPr="00665854" w:rsidRDefault="00D37831" w:rsidP="00852AF4">
      <w:pPr>
        <w:autoSpaceDE w:val="0"/>
        <w:autoSpaceDN w:val="0"/>
        <w:adjustRightInd w:val="0"/>
        <w:ind w:firstLine="540"/>
        <w:jc w:val="both"/>
        <w:outlineLvl w:val="0"/>
      </w:pPr>
      <w:r w:rsidRPr="00665854">
        <w:t xml:space="preserve"> </w:t>
      </w:r>
      <w:r w:rsidR="00D6121B" w:rsidRPr="00665854">
        <w:t>ПОСТАНОВЛЯЮ:</w:t>
      </w:r>
    </w:p>
    <w:p w:rsidR="0092518E" w:rsidRPr="00665854" w:rsidRDefault="0025356F" w:rsidP="0025356F">
      <w:pPr>
        <w:autoSpaceDE w:val="0"/>
        <w:autoSpaceDN w:val="0"/>
        <w:adjustRightInd w:val="0"/>
        <w:ind w:firstLine="540"/>
        <w:jc w:val="both"/>
        <w:outlineLvl w:val="0"/>
      </w:pPr>
      <w:r w:rsidRPr="00665854">
        <w:t>1.</w:t>
      </w:r>
      <w:r w:rsidR="00922909" w:rsidRPr="00665854">
        <w:t>Признать утратившим</w:t>
      </w:r>
      <w:r w:rsidRPr="00665854">
        <w:t>и силу постановления</w:t>
      </w:r>
      <w:r w:rsidR="00922909" w:rsidRPr="00665854">
        <w:t xml:space="preserve"> </w:t>
      </w:r>
      <w:r w:rsidR="00D6121B" w:rsidRPr="00665854">
        <w:t>Администрации Кривошеинс</w:t>
      </w:r>
      <w:r w:rsidRPr="00665854">
        <w:t>кого района:</w:t>
      </w:r>
    </w:p>
    <w:p w:rsidR="0025356F" w:rsidRPr="00665854" w:rsidRDefault="0025356F" w:rsidP="0025356F">
      <w:pPr>
        <w:ind w:firstLine="540"/>
        <w:jc w:val="both"/>
      </w:pPr>
      <w:r w:rsidRPr="00665854">
        <w:t>1.1.постановление Администрации Кривошеинского района от 30.03.2010 № 214 «О новых системах оплаты труда работников МУЗ «</w:t>
      </w:r>
      <w:proofErr w:type="spellStart"/>
      <w:r w:rsidRPr="00665854">
        <w:t>Кривошеинская</w:t>
      </w:r>
      <w:proofErr w:type="spellEnd"/>
      <w:r w:rsidRPr="00665854">
        <w:t xml:space="preserve"> ЦРБ»;</w:t>
      </w:r>
    </w:p>
    <w:p w:rsidR="0025356F" w:rsidRPr="00665854" w:rsidRDefault="0025356F" w:rsidP="00665854">
      <w:pPr>
        <w:ind w:firstLine="540"/>
        <w:jc w:val="both"/>
      </w:pPr>
      <w:r w:rsidRPr="00665854">
        <w:t>1.2. постановление Администрации Кривошеинского района от 28.11.2013 № 870 «О внесении изменений  в Постановление Администрации Кривошеинского района от 30.03.2010 №214 «О новых системах оплаты труда работников МУЗ «</w:t>
      </w:r>
      <w:proofErr w:type="spellStart"/>
      <w:r w:rsidRPr="00665854">
        <w:t>Кривошеинская</w:t>
      </w:r>
      <w:proofErr w:type="spellEnd"/>
      <w:r w:rsidRPr="00665854">
        <w:t xml:space="preserve"> ЦРБ».</w:t>
      </w:r>
    </w:p>
    <w:p w:rsidR="001117C8" w:rsidRPr="00665854" w:rsidRDefault="00A81423" w:rsidP="001117C8">
      <w:pPr>
        <w:autoSpaceDE w:val="0"/>
        <w:autoSpaceDN w:val="0"/>
        <w:adjustRightInd w:val="0"/>
        <w:ind w:firstLine="540"/>
        <w:jc w:val="both"/>
        <w:outlineLvl w:val="0"/>
      </w:pPr>
      <w:r w:rsidRPr="00665854">
        <w:t>2</w:t>
      </w:r>
      <w:r w:rsidR="0025356F" w:rsidRPr="00665854">
        <w:t>.</w:t>
      </w:r>
      <w:r w:rsidR="001117C8" w:rsidRPr="00665854">
        <w:t xml:space="preserve">Настоящее постановление вступает в силу </w:t>
      </w:r>
      <w:proofErr w:type="gramStart"/>
      <w:r w:rsidR="001117C8" w:rsidRPr="00665854">
        <w:t>с даты</w:t>
      </w:r>
      <w:proofErr w:type="gramEnd"/>
      <w:r w:rsidR="001117C8" w:rsidRPr="00665854">
        <w:t xml:space="preserve"> его подписания.</w:t>
      </w:r>
    </w:p>
    <w:p w:rsidR="004C4B7E" w:rsidRPr="00665854" w:rsidRDefault="002A7805" w:rsidP="004C4B7E">
      <w:pPr>
        <w:autoSpaceDE w:val="0"/>
        <w:autoSpaceDN w:val="0"/>
        <w:adjustRightInd w:val="0"/>
        <w:ind w:firstLine="540"/>
        <w:jc w:val="both"/>
        <w:outlineLvl w:val="0"/>
      </w:pPr>
      <w:r w:rsidRPr="00665854">
        <w:t>3.</w:t>
      </w:r>
      <w:proofErr w:type="gramStart"/>
      <w:r w:rsidR="004C4B7E" w:rsidRPr="00665854">
        <w:t>Разместить</w:t>
      </w:r>
      <w:proofErr w:type="gramEnd"/>
      <w:r w:rsidR="004C4B7E" w:rsidRPr="00665854">
        <w:t xml:space="preserve"> настоящее постановление в Сборнике нормативных актов Администрации Кривошеинского района и в сети </w:t>
      </w:r>
      <w:r w:rsidR="0025356F" w:rsidRPr="00665854">
        <w:t>«</w:t>
      </w:r>
      <w:r w:rsidR="004C4B7E" w:rsidRPr="00665854">
        <w:t>Интернет</w:t>
      </w:r>
      <w:r w:rsidR="0025356F" w:rsidRPr="00665854">
        <w:t>»</w:t>
      </w:r>
      <w:r w:rsidR="004C4B7E" w:rsidRPr="00665854">
        <w:t xml:space="preserve"> на официальном сайте муниципального образования Кривошеинский район.</w:t>
      </w:r>
    </w:p>
    <w:p w:rsidR="00024F53" w:rsidRPr="00665854" w:rsidRDefault="0025356F" w:rsidP="00024F53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854">
        <w:rPr>
          <w:rFonts w:ascii="Times New Roman" w:hAnsi="Times New Roman" w:cs="Times New Roman"/>
          <w:sz w:val="24"/>
          <w:szCs w:val="24"/>
        </w:rPr>
        <w:t>4.</w:t>
      </w:r>
      <w:r w:rsidR="00024F53" w:rsidRPr="00665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F53" w:rsidRPr="006658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4F53" w:rsidRPr="0066585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Кривошеинского района.</w:t>
      </w:r>
    </w:p>
    <w:p w:rsidR="00D6121B" w:rsidRDefault="00D6121B" w:rsidP="00FE4019">
      <w:pPr>
        <w:autoSpaceDE w:val="0"/>
        <w:autoSpaceDN w:val="0"/>
        <w:adjustRightInd w:val="0"/>
        <w:jc w:val="both"/>
        <w:outlineLvl w:val="0"/>
      </w:pPr>
    </w:p>
    <w:p w:rsidR="00D6121B" w:rsidRDefault="00D6121B" w:rsidP="00FE4019">
      <w:pPr>
        <w:autoSpaceDE w:val="0"/>
        <w:autoSpaceDN w:val="0"/>
        <w:adjustRightInd w:val="0"/>
        <w:jc w:val="both"/>
        <w:outlineLvl w:val="0"/>
      </w:pPr>
    </w:p>
    <w:p w:rsidR="00D6121B" w:rsidRDefault="00D6121B" w:rsidP="00852AF4">
      <w:pPr>
        <w:autoSpaceDE w:val="0"/>
        <w:autoSpaceDN w:val="0"/>
        <w:adjustRightInd w:val="0"/>
        <w:ind w:firstLine="540"/>
        <w:jc w:val="both"/>
        <w:outlineLvl w:val="0"/>
      </w:pPr>
    </w:p>
    <w:p w:rsidR="00D6121B" w:rsidRDefault="00D6121B" w:rsidP="00141B4C">
      <w:pPr>
        <w:autoSpaceDE w:val="0"/>
        <w:autoSpaceDN w:val="0"/>
        <w:adjustRightInd w:val="0"/>
        <w:outlineLvl w:val="0"/>
      </w:pPr>
      <w:r>
        <w:t>Глава Кривошеинского района</w:t>
      </w:r>
    </w:p>
    <w:p w:rsidR="00D6121B" w:rsidRDefault="00D6121B" w:rsidP="00141B4C">
      <w:pPr>
        <w:autoSpaceDE w:val="0"/>
        <w:autoSpaceDN w:val="0"/>
        <w:adjustRightInd w:val="0"/>
        <w:outlineLvl w:val="0"/>
      </w:pPr>
      <w:r>
        <w:t xml:space="preserve">(Глава Администрации)                                                                 </w:t>
      </w:r>
      <w:r w:rsidR="00E04B3A">
        <w:t xml:space="preserve">          С.А. Тайлашев</w:t>
      </w:r>
    </w:p>
    <w:p w:rsidR="00D6121B" w:rsidRDefault="00D6121B" w:rsidP="00852AF4">
      <w:pPr>
        <w:autoSpaceDE w:val="0"/>
        <w:autoSpaceDN w:val="0"/>
        <w:adjustRightInd w:val="0"/>
        <w:jc w:val="right"/>
        <w:outlineLvl w:val="0"/>
      </w:pPr>
    </w:p>
    <w:p w:rsidR="00D6121B" w:rsidRDefault="00D6121B" w:rsidP="00852AF4">
      <w:pPr>
        <w:autoSpaceDE w:val="0"/>
        <w:autoSpaceDN w:val="0"/>
        <w:adjustRightInd w:val="0"/>
        <w:jc w:val="both"/>
        <w:outlineLvl w:val="0"/>
      </w:pPr>
    </w:p>
    <w:p w:rsidR="001117C8" w:rsidRDefault="001117C8" w:rsidP="00852AF4">
      <w:pPr>
        <w:autoSpaceDE w:val="0"/>
        <w:autoSpaceDN w:val="0"/>
        <w:adjustRightInd w:val="0"/>
        <w:jc w:val="both"/>
        <w:outlineLvl w:val="0"/>
      </w:pPr>
    </w:p>
    <w:p w:rsidR="004C4B7E" w:rsidRDefault="004C4B7E" w:rsidP="00852AF4">
      <w:pPr>
        <w:autoSpaceDE w:val="0"/>
        <w:autoSpaceDN w:val="0"/>
        <w:adjustRightInd w:val="0"/>
        <w:jc w:val="both"/>
        <w:outlineLvl w:val="0"/>
      </w:pPr>
    </w:p>
    <w:p w:rsidR="00FE4019" w:rsidRDefault="00FE4019" w:rsidP="00852AF4">
      <w:pPr>
        <w:autoSpaceDE w:val="0"/>
        <w:autoSpaceDN w:val="0"/>
        <w:adjustRightInd w:val="0"/>
        <w:jc w:val="both"/>
        <w:outlineLvl w:val="0"/>
      </w:pPr>
    </w:p>
    <w:p w:rsidR="00FE4019" w:rsidRDefault="00FE4019" w:rsidP="00852AF4">
      <w:pPr>
        <w:autoSpaceDE w:val="0"/>
        <w:autoSpaceDN w:val="0"/>
        <w:adjustRightInd w:val="0"/>
        <w:jc w:val="both"/>
        <w:outlineLvl w:val="0"/>
      </w:pPr>
    </w:p>
    <w:p w:rsidR="001117C8" w:rsidRDefault="001117C8" w:rsidP="00852AF4">
      <w:pPr>
        <w:autoSpaceDE w:val="0"/>
        <w:autoSpaceDN w:val="0"/>
        <w:adjustRightInd w:val="0"/>
        <w:jc w:val="both"/>
        <w:outlineLvl w:val="0"/>
      </w:pPr>
    </w:p>
    <w:p w:rsidR="00FE4019" w:rsidRDefault="00FE4019" w:rsidP="00852AF4">
      <w:pPr>
        <w:autoSpaceDE w:val="0"/>
        <w:autoSpaceDN w:val="0"/>
        <w:adjustRightInd w:val="0"/>
        <w:jc w:val="both"/>
        <w:outlineLvl w:val="0"/>
      </w:pPr>
    </w:p>
    <w:p w:rsidR="00D6121B" w:rsidRPr="006E4A3D" w:rsidRDefault="00024F53" w:rsidP="00852AF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Китченко Людмила Николаевна</w:t>
      </w:r>
    </w:p>
    <w:p w:rsidR="00D6121B" w:rsidRDefault="002A7805" w:rsidP="00852AF4">
      <w:pPr>
        <w:autoSpaceDE w:val="0"/>
        <w:autoSpaceDN w:val="0"/>
        <w:adjustRightInd w:val="0"/>
        <w:jc w:val="both"/>
        <w:outlineLvl w:val="0"/>
      </w:pPr>
      <w:r w:rsidRPr="006E4A3D">
        <w:rPr>
          <w:sz w:val="20"/>
          <w:szCs w:val="20"/>
        </w:rPr>
        <w:t>тел. 2-1</w:t>
      </w:r>
      <w:r w:rsidR="00024F53">
        <w:rPr>
          <w:sz w:val="20"/>
          <w:szCs w:val="20"/>
        </w:rPr>
        <w:t>6</w:t>
      </w:r>
      <w:r w:rsidRPr="006E4A3D">
        <w:rPr>
          <w:sz w:val="20"/>
          <w:szCs w:val="20"/>
        </w:rPr>
        <w:t>-</w:t>
      </w:r>
      <w:r w:rsidR="00024F53">
        <w:rPr>
          <w:sz w:val="20"/>
          <w:szCs w:val="20"/>
        </w:rPr>
        <w:t>73</w:t>
      </w:r>
    </w:p>
    <w:p w:rsidR="001117C8" w:rsidRDefault="001117C8" w:rsidP="004C4B7E">
      <w:pPr>
        <w:jc w:val="both"/>
        <w:rPr>
          <w:sz w:val="20"/>
          <w:szCs w:val="20"/>
        </w:rPr>
      </w:pPr>
    </w:p>
    <w:p w:rsidR="00024F53" w:rsidRPr="00504F8E" w:rsidRDefault="00024F53" w:rsidP="004C4B7E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прокуратура, Сальков Ю.Ю.</w:t>
      </w:r>
    </w:p>
    <w:sectPr w:rsidR="00024F53" w:rsidRPr="00504F8E" w:rsidSect="00FE40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11D"/>
    <w:multiLevelType w:val="hybridMultilevel"/>
    <w:tmpl w:val="04187402"/>
    <w:lvl w:ilvl="0" w:tplc="53BE29C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F4"/>
    <w:rsid w:val="000071D1"/>
    <w:rsid w:val="00013EF8"/>
    <w:rsid w:val="00020275"/>
    <w:rsid w:val="0002128B"/>
    <w:rsid w:val="00024F53"/>
    <w:rsid w:val="0005566B"/>
    <w:rsid w:val="00070461"/>
    <w:rsid w:val="00074E88"/>
    <w:rsid w:val="000752B9"/>
    <w:rsid w:val="000B0A8E"/>
    <w:rsid w:val="000B0C1B"/>
    <w:rsid w:val="000E2A8E"/>
    <w:rsid w:val="000F1D73"/>
    <w:rsid w:val="00101DE3"/>
    <w:rsid w:val="001028EC"/>
    <w:rsid w:val="001110F4"/>
    <w:rsid w:val="001117C8"/>
    <w:rsid w:val="001269B4"/>
    <w:rsid w:val="001412D5"/>
    <w:rsid w:val="00141B4C"/>
    <w:rsid w:val="0015182C"/>
    <w:rsid w:val="00164D4D"/>
    <w:rsid w:val="001901FB"/>
    <w:rsid w:val="001923F5"/>
    <w:rsid w:val="001A1AFA"/>
    <w:rsid w:val="001A2C8E"/>
    <w:rsid w:val="001C4854"/>
    <w:rsid w:val="001C70D2"/>
    <w:rsid w:val="001D1153"/>
    <w:rsid w:val="001D415F"/>
    <w:rsid w:val="001F6E44"/>
    <w:rsid w:val="001F7406"/>
    <w:rsid w:val="00200379"/>
    <w:rsid w:val="002056C3"/>
    <w:rsid w:val="00212CF8"/>
    <w:rsid w:val="0021307D"/>
    <w:rsid w:val="00230B67"/>
    <w:rsid w:val="00250033"/>
    <w:rsid w:val="0025356F"/>
    <w:rsid w:val="0027519D"/>
    <w:rsid w:val="00290B44"/>
    <w:rsid w:val="00293B64"/>
    <w:rsid w:val="00296648"/>
    <w:rsid w:val="002978D3"/>
    <w:rsid w:val="002A7805"/>
    <w:rsid w:val="002F37B2"/>
    <w:rsid w:val="00311892"/>
    <w:rsid w:val="003177A0"/>
    <w:rsid w:val="00330EE8"/>
    <w:rsid w:val="0037055D"/>
    <w:rsid w:val="00373B65"/>
    <w:rsid w:val="00381A24"/>
    <w:rsid w:val="00387007"/>
    <w:rsid w:val="0038749D"/>
    <w:rsid w:val="003B00CA"/>
    <w:rsid w:val="003B3CE6"/>
    <w:rsid w:val="003B4B0D"/>
    <w:rsid w:val="003E48B0"/>
    <w:rsid w:val="003E7C22"/>
    <w:rsid w:val="003F0A9E"/>
    <w:rsid w:val="004044D9"/>
    <w:rsid w:val="0040777D"/>
    <w:rsid w:val="004119E1"/>
    <w:rsid w:val="004160BA"/>
    <w:rsid w:val="00416403"/>
    <w:rsid w:val="004174A9"/>
    <w:rsid w:val="00453B56"/>
    <w:rsid w:val="00455432"/>
    <w:rsid w:val="00456503"/>
    <w:rsid w:val="00457FCC"/>
    <w:rsid w:val="00461DFF"/>
    <w:rsid w:val="00484D98"/>
    <w:rsid w:val="004969CC"/>
    <w:rsid w:val="004A4EC1"/>
    <w:rsid w:val="004A56B9"/>
    <w:rsid w:val="004C33B4"/>
    <w:rsid w:val="004C4B7E"/>
    <w:rsid w:val="004D73EF"/>
    <w:rsid w:val="004E7365"/>
    <w:rsid w:val="004F72FD"/>
    <w:rsid w:val="00504F8E"/>
    <w:rsid w:val="005171D6"/>
    <w:rsid w:val="005471BA"/>
    <w:rsid w:val="005504F5"/>
    <w:rsid w:val="005626E8"/>
    <w:rsid w:val="00567EFF"/>
    <w:rsid w:val="00582550"/>
    <w:rsid w:val="00582B3C"/>
    <w:rsid w:val="005857A0"/>
    <w:rsid w:val="005A379A"/>
    <w:rsid w:val="005A5F11"/>
    <w:rsid w:val="005A7810"/>
    <w:rsid w:val="005B47F1"/>
    <w:rsid w:val="005C25E4"/>
    <w:rsid w:val="005D6401"/>
    <w:rsid w:val="005E2A5A"/>
    <w:rsid w:val="005E5331"/>
    <w:rsid w:val="005E7102"/>
    <w:rsid w:val="0060702F"/>
    <w:rsid w:val="00611777"/>
    <w:rsid w:val="006152B5"/>
    <w:rsid w:val="00636911"/>
    <w:rsid w:val="00640B5D"/>
    <w:rsid w:val="006445B2"/>
    <w:rsid w:val="00646C22"/>
    <w:rsid w:val="00663114"/>
    <w:rsid w:val="006646DC"/>
    <w:rsid w:val="00665854"/>
    <w:rsid w:val="00666531"/>
    <w:rsid w:val="0069191C"/>
    <w:rsid w:val="006B0408"/>
    <w:rsid w:val="006C5FA2"/>
    <w:rsid w:val="006D25A6"/>
    <w:rsid w:val="006E4A3D"/>
    <w:rsid w:val="00700E67"/>
    <w:rsid w:val="0070277C"/>
    <w:rsid w:val="00714242"/>
    <w:rsid w:val="00724DC6"/>
    <w:rsid w:val="00725FAD"/>
    <w:rsid w:val="00726C20"/>
    <w:rsid w:val="007318AD"/>
    <w:rsid w:val="00737F73"/>
    <w:rsid w:val="00743ED7"/>
    <w:rsid w:val="0074523B"/>
    <w:rsid w:val="0075367A"/>
    <w:rsid w:val="00763E75"/>
    <w:rsid w:val="00765153"/>
    <w:rsid w:val="00765A47"/>
    <w:rsid w:val="007B0076"/>
    <w:rsid w:val="007C2C92"/>
    <w:rsid w:val="007C5D1E"/>
    <w:rsid w:val="007C734A"/>
    <w:rsid w:val="007E4B6C"/>
    <w:rsid w:val="007E7AA9"/>
    <w:rsid w:val="008167A7"/>
    <w:rsid w:val="00822D9F"/>
    <w:rsid w:val="00842D46"/>
    <w:rsid w:val="00844A00"/>
    <w:rsid w:val="00852AF4"/>
    <w:rsid w:val="00855651"/>
    <w:rsid w:val="008635BB"/>
    <w:rsid w:val="008735D1"/>
    <w:rsid w:val="008908AA"/>
    <w:rsid w:val="00891CF3"/>
    <w:rsid w:val="008B3A09"/>
    <w:rsid w:val="008C2450"/>
    <w:rsid w:val="008C3C17"/>
    <w:rsid w:val="008C58FD"/>
    <w:rsid w:val="008E64C7"/>
    <w:rsid w:val="008F4C24"/>
    <w:rsid w:val="009045DA"/>
    <w:rsid w:val="00922909"/>
    <w:rsid w:val="0092518E"/>
    <w:rsid w:val="0094778C"/>
    <w:rsid w:val="009803BA"/>
    <w:rsid w:val="00980DCC"/>
    <w:rsid w:val="009875A7"/>
    <w:rsid w:val="009C3416"/>
    <w:rsid w:val="009D1DA4"/>
    <w:rsid w:val="009E3640"/>
    <w:rsid w:val="00A325E7"/>
    <w:rsid w:val="00A5160F"/>
    <w:rsid w:val="00A55267"/>
    <w:rsid w:val="00A6731F"/>
    <w:rsid w:val="00A75134"/>
    <w:rsid w:val="00A7518A"/>
    <w:rsid w:val="00A81423"/>
    <w:rsid w:val="00A8213B"/>
    <w:rsid w:val="00A858C1"/>
    <w:rsid w:val="00A94432"/>
    <w:rsid w:val="00AA558D"/>
    <w:rsid w:val="00AB0F3D"/>
    <w:rsid w:val="00AB49C3"/>
    <w:rsid w:val="00AB6C0C"/>
    <w:rsid w:val="00AD1783"/>
    <w:rsid w:val="00AD25FD"/>
    <w:rsid w:val="00AE2346"/>
    <w:rsid w:val="00AE3731"/>
    <w:rsid w:val="00AE3DED"/>
    <w:rsid w:val="00B00B3F"/>
    <w:rsid w:val="00B03121"/>
    <w:rsid w:val="00B068FF"/>
    <w:rsid w:val="00B12568"/>
    <w:rsid w:val="00B16C88"/>
    <w:rsid w:val="00B27279"/>
    <w:rsid w:val="00B40412"/>
    <w:rsid w:val="00B406D2"/>
    <w:rsid w:val="00B61F81"/>
    <w:rsid w:val="00B70D56"/>
    <w:rsid w:val="00B808EE"/>
    <w:rsid w:val="00B811FD"/>
    <w:rsid w:val="00B817F2"/>
    <w:rsid w:val="00BC3E77"/>
    <w:rsid w:val="00BE50D0"/>
    <w:rsid w:val="00BE7AA7"/>
    <w:rsid w:val="00BF1954"/>
    <w:rsid w:val="00BF4AB6"/>
    <w:rsid w:val="00C412DA"/>
    <w:rsid w:val="00C536C6"/>
    <w:rsid w:val="00C75452"/>
    <w:rsid w:val="00C83807"/>
    <w:rsid w:val="00C83BB3"/>
    <w:rsid w:val="00C8471E"/>
    <w:rsid w:val="00CE6955"/>
    <w:rsid w:val="00CF4218"/>
    <w:rsid w:val="00D005DD"/>
    <w:rsid w:val="00D10232"/>
    <w:rsid w:val="00D1048F"/>
    <w:rsid w:val="00D110DC"/>
    <w:rsid w:val="00D112BC"/>
    <w:rsid w:val="00D31C7D"/>
    <w:rsid w:val="00D33F56"/>
    <w:rsid w:val="00D37831"/>
    <w:rsid w:val="00D40C38"/>
    <w:rsid w:val="00D460A4"/>
    <w:rsid w:val="00D47FAA"/>
    <w:rsid w:val="00D6121B"/>
    <w:rsid w:val="00D7376E"/>
    <w:rsid w:val="00DA5731"/>
    <w:rsid w:val="00DD1D29"/>
    <w:rsid w:val="00DD2220"/>
    <w:rsid w:val="00DD245F"/>
    <w:rsid w:val="00DE1194"/>
    <w:rsid w:val="00DE1D50"/>
    <w:rsid w:val="00DE2FCD"/>
    <w:rsid w:val="00DF61C0"/>
    <w:rsid w:val="00E02BD4"/>
    <w:rsid w:val="00E02F5B"/>
    <w:rsid w:val="00E04B3A"/>
    <w:rsid w:val="00E1490F"/>
    <w:rsid w:val="00E260F6"/>
    <w:rsid w:val="00E3784B"/>
    <w:rsid w:val="00E7056C"/>
    <w:rsid w:val="00E80DC0"/>
    <w:rsid w:val="00E87C12"/>
    <w:rsid w:val="00E907FA"/>
    <w:rsid w:val="00EB2175"/>
    <w:rsid w:val="00EB4889"/>
    <w:rsid w:val="00EB6641"/>
    <w:rsid w:val="00EC0891"/>
    <w:rsid w:val="00EC0B3A"/>
    <w:rsid w:val="00EC42E7"/>
    <w:rsid w:val="00EF3EEE"/>
    <w:rsid w:val="00F07EF0"/>
    <w:rsid w:val="00F147B0"/>
    <w:rsid w:val="00F4270E"/>
    <w:rsid w:val="00F45630"/>
    <w:rsid w:val="00F63CB6"/>
    <w:rsid w:val="00F76E67"/>
    <w:rsid w:val="00F8501F"/>
    <w:rsid w:val="00F90C74"/>
    <w:rsid w:val="00FB2E1A"/>
    <w:rsid w:val="00FB3B1D"/>
    <w:rsid w:val="00FB54CD"/>
    <w:rsid w:val="00FE1409"/>
    <w:rsid w:val="00FE1911"/>
    <w:rsid w:val="00FE4019"/>
    <w:rsid w:val="00FF0243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A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1B4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852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A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272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E2A8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Document Map"/>
    <w:basedOn w:val="a"/>
    <w:link w:val="a4"/>
    <w:semiHidden/>
    <w:rsid w:val="001028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locked/>
    <w:rPr>
      <w:rFonts w:cs="Times New Roman"/>
      <w:sz w:val="2"/>
    </w:rPr>
  </w:style>
  <w:style w:type="paragraph" w:styleId="a5">
    <w:name w:val="Balloon Text"/>
    <w:basedOn w:val="a"/>
    <w:link w:val="a6"/>
    <w:rsid w:val="00AA55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5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A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1B4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852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A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272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E2A8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Document Map"/>
    <w:basedOn w:val="a"/>
    <w:link w:val="a4"/>
    <w:semiHidden/>
    <w:rsid w:val="001028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locked/>
    <w:rPr>
      <w:rFonts w:cs="Times New Roman"/>
      <w:sz w:val="2"/>
    </w:rPr>
  </w:style>
  <w:style w:type="paragraph" w:styleId="a5">
    <w:name w:val="Balloon Text"/>
    <w:basedOn w:val="a"/>
    <w:link w:val="a6"/>
    <w:rsid w:val="00AA55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5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Юрисконсульт</dc:creator>
  <cp:keywords/>
  <dc:description/>
  <cp:lastModifiedBy>Admin</cp:lastModifiedBy>
  <cp:revision>4</cp:revision>
  <cp:lastPrinted>2016-05-30T08:14:00Z</cp:lastPrinted>
  <dcterms:created xsi:type="dcterms:W3CDTF">2016-05-30T05:29:00Z</dcterms:created>
  <dcterms:modified xsi:type="dcterms:W3CDTF">2016-05-30T08:14:00Z</dcterms:modified>
</cp:coreProperties>
</file>